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5CF79">
      <w:pPr>
        <w:keepNext w:val="0"/>
        <w:keepLines w:val="0"/>
        <w:pageBreakBefore w:val="0"/>
        <w:kinsoku/>
        <w:wordWrap/>
        <w:topLinePunct w:val="0"/>
        <w:bidi w:val="0"/>
        <w:adjustRightInd/>
        <w:snapToGrid w:val="0"/>
        <w:spacing w:line="360" w:lineRule="auto"/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</w:rPr>
        <w:t>附件</w:t>
      </w:r>
      <w:r>
        <w:rPr>
          <w:rFonts w:hint="eastAsia" w:ascii="Times New Roman" w:hAnsi="Times New Roman" w:eastAsia="方正仿宋_GB2312" w:cs="方正仿宋_GB2312"/>
          <w:kern w:val="0"/>
          <w:sz w:val="24"/>
          <w:szCs w:val="24"/>
          <w:lang w:val="en-US" w:eastAsia="zh-CN"/>
        </w:rPr>
        <w:t>2</w:t>
      </w:r>
    </w:p>
    <w:p w14:paraId="534503F0"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360" w:lineRule="auto"/>
        <w:jc w:val="center"/>
        <w:rPr>
          <w:rFonts w:hint="eastAsia" w:ascii="方正仿宋_GB2312" w:hAnsi="方正仿宋_GB2312" w:eastAsia="方正仿宋_GB2312" w:cs="方正仿宋_GB2312"/>
          <w:bCs/>
          <w:sz w:val="24"/>
          <w:szCs w:val="24"/>
        </w:rPr>
      </w:pPr>
      <w:r>
        <w:rPr>
          <w:rFonts w:hint="eastAsia" w:ascii="Times New Roman" w:hAnsi="Times New Roman" w:eastAsia="方正仿宋_GB2312" w:cs="方正仿宋_GB2312"/>
          <w:bCs/>
          <w:sz w:val="24"/>
          <w:szCs w:val="24"/>
        </w:rPr>
        <w:t>2025</w:t>
      </w:r>
      <w:r>
        <w:rPr>
          <w:rFonts w:hint="eastAsia" w:ascii="方正仿宋_GB2312" w:hAnsi="方正仿宋_GB2312" w:eastAsia="方正仿宋_GB2312" w:cs="方正仿宋_GB2312"/>
          <w:bCs/>
          <w:sz w:val="24"/>
          <w:szCs w:val="24"/>
        </w:rPr>
        <w:t>“中国大学生自强之星”公益活动申请表</w:t>
      </w:r>
    </w:p>
    <w:p w14:paraId="19B4E3C2"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360" w:lineRule="auto"/>
        <w:jc w:val="center"/>
        <w:rPr>
          <w:rFonts w:hint="eastAsia" w:ascii="方正仿宋_GB2312" w:hAnsi="方正仿宋_GB2312" w:eastAsia="方正仿宋_GB2312" w:cs="方正仿宋_GB2312"/>
          <w:bCs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Cs/>
          <w:sz w:val="24"/>
          <w:szCs w:val="24"/>
        </w:rPr>
        <w:t>（个人项目）</w:t>
      </w:r>
    </w:p>
    <w:tbl>
      <w:tblPr>
        <w:tblStyle w:val="4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533"/>
        <w:gridCol w:w="1786"/>
        <w:gridCol w:w="1843"/>
      </w:tblGrid>
      <w:tr w14:paraId="6307A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4B924D96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94" w:type="dxa"/>
          </w:tcPr>
          <w:p w14:paraId="46B7519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3" w:type="dxa"/>
          </w:tcPr>
          <w:p w14:paraId="01C2602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786" w:type="dxa"/>
          </w:tcPr>
          <w:p w14:paraId="18F09962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613901D2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证件照</w:t>
            </w:r>
          </w:p>
        </w:tc>
      </w:tr>
      <w:tr w14:paraId="5E02F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38D656A9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94" w:type="dxa"/>
          </w:tcPr>
          <w:p w14:paraId="11C76AC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3" w:type="dxa"/>
          </w:tcPr>
          <w:p w14:paraId="2A586F3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86" w:type="dxa"/>
          </w:tcPr>
          <w:p w14:paraId="1DB08FA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</w:tcPr>
          <w:p w14:paraId="1983528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16A42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321CBA1D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学  校</w:t>
            </w:r>
          </w:p>
        </w:tc>
        <w:tc>
          <w:tcPr>
            <w:tcW w:w="1494" w:type="dxa"/>
          </w:tcPr>
          <w:p w14:paraId="131CC02E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3" w:type="dxa"/>
          </w:tcPr>
          <w:p w14:paraId="51056FC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事迹类别</w:t>
            </w:r>
          </w:p>
        </w:tc>
        <w:tc>
          <w:tcPr>
            <w:tcW w:w="1786" w:type="dxa"/>
          </w:tcPr>
          <w:p w14:paraId="589E725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</w:tcPr>
          <w:p w14:paraId="5196861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B0DF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32159F1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院系专业</w:t>
            </w:r>
          </w:p>
        </w:tc>
        <w:tc>
          <w:tcPr>
            <w:tcW w:w="1494" w:type="dxa"/>
          </w:tcPr>
          <w:p w14:paraId="02862CF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3" w:type="dxa"/>
          </w:tcPr>
          <w:p w14:paraId="70781596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786" w:type="dxa"/>
          </w:tcPr>
          <w:p w14:paraId="49E1001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</w:tcPr>
          <w:p w14:paraId="57CE93EE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6F50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51A987E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1494" w:type="dxa"/>
          </w:tcPr>
          <w:p w14:paraId="6FCF1F79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3" w:type="dxa"/>
          </w:tcPr>
          <w:p w14:paraId="77F76981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629" w:type="dxa"/>
            <w:gridSpan w:val="2"/>
          </w:tcPr>
          <w:p w14:paraId="69976023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6241B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6F68B2E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1494" w:type="dxa"/>
          </w:tcPr>
          <w:p w14:paraId="1EA4E9AB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3" w:type="dxa"/>
          </w:tcPr>
          <w:p w14:paraId="37A5082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29" w:type="dxa"/>
            <w:gridSpan w:val="2"/>
          </w:tcPr>
          <w:p w14:paraId="5137BC5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BBAD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5"/>
          </w:tcPr>
          <w:p w14:paraId="0EB9C8C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事迹简介</w:t>
            </w:r>
          </w:p>
          <w:p w14:paraId="0857CF5D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（简要说明个人自强事迹和成果，</w:t>
            </w: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2000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字以内）</w:t>
            </w:r>
          </w:p>
        </w:tc>
      </w:tr>
      <w:tr w14:paraId="46BE3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5"/>
          </w:tcPr>
          <w:p w14:paraId="3944BF51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1D6C48F7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5E37EA98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222FB245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1AD6CDD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3DA49E75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6F5FBC0D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E930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8188" w:type="dxa"/>
            <w:gridSpan w:val="5"/>
          </w:tcPr>
          <w:p w14:paraId="0B7DFC0D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高校团委确认</w:t>
            </w:r>
          </w:p>
          <w:p w14:paraId="7B3B43C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ind w:right="960"/>
              <w:jc w:val="righ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2BA521C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ind w:right="960"/>
              <w:jc w:val="righ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盖章（签名）：</w:t>
            </w:r>
          </w:p>
          <w:p w14:paraId="08909AE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jc w:val="righ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年  月  日</w:t>
            </w:r>
          </w:p>
        </w:tc>
      </w:tr>
    </w:tbl>
    <w:p w14:paraId="59B9F103"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360" w:lineRule="auto"/>
        <w:jc w:val="left"/>
        <w:rPr>
          <w:rFonts w:hint="eastAsia" w:ascii="方正仿宋_GB2312" w:hAnsi="方正仿宋_GB2312" w:eastAsia="方正仿宋_GB2312" w:cs="方正仿宋_GB2312"/>
          <w:bCs/>
          <w:color w:val="000000"/>
          <w:kern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kern w:val="0"/>
          <w:sz w:val="24"/>
          <w:szCs w:val="24"/>
        </w:rPr>
        <w:t>注：“事迹类别”一栏，从爱国奉献、道德弘扬、科技创新、自主创业、志愿公益、身残志坚、自立自强七类中选择一类填写。</w:t>
      </w:r>
    </w:p>
    <w:p w14:paraId="67B4288C">
      <w:pPr>
        <w:keepNext w:val="0"/>
        <w:keepLines w:val="0"/>
        <w:pageBreakBefore w:val="0"/>
        <w:widowControl/>
        <w:kinsoku/>
        <w:wordWrap/>
        <w:topLinePunct w:val="0"/>
        <w:bidi w:val="0"/>
        <w:adjustRightInd/>
        <w:spacing w:line="360" w:lineRule="auto"/>
        <w:jc w:val="left"/>
        <w:rPr>
          <w:rFonts w:ascii="Times New Roman" w:hAnsi="Times New Roman" w:eastAsia="仿宋_GB2312" w:cs="宋体"/>
          <w:bCs/>
          <w:color w:val="000000"/>
          <w:kern w:val="0"/>
          <w:sz w:val="24"/>
        </w:rPr>
      </w:pPr>
    </w:p>
    <w:p w14:paraId="04674858"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2098" w:right="1474" w:bottom="192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FBC643D8-7435-487D-A1D8-BF26F15139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1BA8DA0-A772-4E8B-8D3B-896C046E3B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59334">
    <w:pPr>
      <w:pStyle w:val="2"/>
      <w:jc w:val="center"/>
      <w:rPr>
        <w:rFonts w:asciiTheme="majorEastAsia" w:hAnsiTheme="majorEastAsia" w:eastAsiaTheme="majorEastAsia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40F2E7"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40F2E7"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fldChar w:fldCharType="begin"/>
                    </w:r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instrText xml:space="preserve">PAGE   \* MERGEFORMAT</w:instrText>
                    </w:r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lang w:val="zh-CN"/>
                      </w:rPr>
                      <w:t>1</w:t>
                    </w:r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10E177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7C50BB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D0290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31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B9D"/>
    <w:rsid w:val="00600A47"/>
    <w:rsid w:val="00784D7B"/>
    <w:rsid w:val="009D2776"/>
    <w:rsid w:val="00A15B9D"/>
    <w:rsid w:val="00B7793B"/>
    <w:rsid w:val="00C362F5"/>
    <w:rsid w:val="00CC780C"/>
    <w:rsid w:val="00CE2E13"/>
    <w:rsid w:val="00DC79A9"/>
    <w:rsid w:val="00E730B2"/>
    <w:rsid w:val="00E92C8A"/>
    <w:rsid w:val="00EF661F"/>
    <w:rsid w:val="00FB1A6E"/>
    <w:rsid w:val="04A0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2"/>
    <w:uiPriority w:val="0"/>
    <w:rPr>
      <w:sz w:val="18"/>
      <w:szCs w:val="18"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248</Characters>
  <Lines>2</Lines>
  <Paragraphs>1</Paragraphs>
  <TotalTime>0</TotalTime>
  <ScaleCrop>false</ScaleCrop>
  <LinksUpToDate>false</LinksUpToDate>
  <CharactersWithSpaces>269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2023-04-06T14:14:00Z</dcterms:created>
  <dc:creator>张子真</dc:creator>
  <cp:lastModifiedBy>组织部 吴煜恒</cp:lastModifiedBy>
  <dcterms:modified xsi:type="dcterms:W3CDTF">2025-12-17T09:32:00Z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B21C7BB8A9AF5D6FFFFDBA656DEF7A3A_31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eyJoZGlkIjoiMjY2M2Q0YmNhYzAzOWI0OTc3ODM4NmFmMDMyNGM4MmEiLCJ1c2VySWQiOiI5NDg3NjU1MTQifQ==</vt:lpwstr>
  </property>
</Properties>
</file>